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780"/>
        <w:gridCol w:w="2675"/>
        <w:gridCol w:w="2358"/>
        <w:gridCol w:w="1188"/>
      </w:tblGrid>
      <w:tr w:rsidR="00D63F8B" w:rsidRPr="0045422D" w:rsidTr="00D63F8B">
        <w:trPr>
          <w:tblHeader/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B" w:rsidRPr="0045422D" w:rsidRDefault="00D63F8B" w:rsidP="00B30B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Наименование, характеристика</w:t>
            </w:r>
          </w:p>
        </w:tc>
        <w:tc>
          <w:tcPr>
            <w:tcW w:w="143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B" w:rsidRPr="0045422D" w:rsidRDefault="00D63F8B" w:rsidP="00B30B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26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B" w:rsidRPr="0045422D" w:rsidRDefault="00D63F8B" w:rsidP="00B30B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приобретения, выпуска, постройки, регистрации, разработки, </w:t>
            </w:r>
            <w:proofErr w:type="spellStart"/>
            <w:r w:rsidRPr="00454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переклассификации</w:t>
            </w:r>
            <w:proofErr w:type="spellEnd"/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4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Оценочная стоимость с учетом снижения 15% 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GCB00000000000000090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GCB00000000000000092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GCB00000000000000094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АТА-10:100:1:654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АТА-10:100:1:655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АТА-10:100:1:657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АТА-10:100:1:658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АТА-10:100:1:659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АТА-10:100:1:660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АТА-10:100:1:661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АТА-10:100:1:662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7 527.6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АТА-10:100:1:664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11 036.4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АТА-10:100:1:665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11 036.4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АТА-10:100:1:666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11 036.4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 DELL 740МТ+монитор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АТА-10:100:1:667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16.06.2008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11 036.4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АТА-10:100:1:464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АТА-10:100:1:466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АТА-10:100:1:467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АТА-10:100:1:468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АТА-10:100:1:469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АТА-10:100:1:470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АТА-10:100:1:471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АТА-10:100:1:473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АТА-10:100:1:476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АТА-10:100:1:477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АТА-10:100:1:478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АТА-10:100:1:479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АТА-10:100:1:489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АТА-10:100:1:490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АТА-10:100:1:492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АТА-10:100:1:493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АТА-10:100:1:495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АТА-10:100:1:496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АТА-10:100:1:498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АТА-10:100:1:499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АТА-10:100:1:509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АТА-10:100:1:512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АТА-10:100:1:513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АТА-10:100:1:514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АТА-10:100:1:519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АТА-10:100:1:520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АТА-10:100:1:521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АТА-10:100:1:524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АТА-10:100:1:525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АТА-10:100:1:526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АТА-10:100:1:527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АТА-10:100:1:528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АТА-10:100:1:530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АТА-10:100:1:532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АТА-10:100:1:533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АТА-10:100:1:534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АТА-10:100:1:535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АТА-10:100:1:536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АТА-10:100:1:538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АТА-10:100:1:544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GX620+монитор TFT 17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АТА-10:100:1:550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15 580.5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АТА-10:100:1:341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АТА-10:100:1:342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АТА-10:100:1:360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АТА-10:100:1:361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АТА-10:100:1:365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АТА-10:100:1:370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АТА-10:100:1:371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АТА-10:100:1:379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АТА-10:100:1:380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АТА-10:100:1:382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АТА-10:100:1:383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АТА-10:100:1:384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АТА-10:100:1:385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АТА-10:100:1:391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АТА-10:100:1:392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АТА-10:100:1:395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АТА-10:100:1:397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АТА-10:100:1:399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АТА-10:100:1:404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АТА-10:100:1:408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АТА-10:100:1:409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АТА-10:100:1:424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АТА-10:100:1:428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12.1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GCB0000000000000315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17 374.85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12.1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GCB0000000000000317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17 374.85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GCB0000000000000262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GCB0000000000000277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GCB0000000000000290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GCB0000000000000294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(без ОС)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АТА-10:100:1:1722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4 433.6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(без ОС)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АТА-10:100:1:1724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4 433.6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(с ОС VISTA)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АТА-10:100:1:1708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4 724.3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(с ОС VISTA)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АТА-10:100:1:1709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4 724.3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(с ОС VISTA)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АТА-10:100:1:1710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4 724.3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Aspire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3683WXMi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АТА-10:100:1:646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4 111.45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Fujitsu-Siemens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V3405A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АТА-10:100:1:621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732.45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Планшетный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Aple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iPad with Retina </w:t>
            </w:r>
            <w:proofErr w:type="gram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display  Wi</w:t>
            </w:r>
            <w:proofErr w:type="gram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-Fi+4G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GCB0000000000001931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716.7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Планшетный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APPIE IPad 64GB WI-Fi+4G Black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GCB0000000000001935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28.12.2012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287.05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АТА-10:100:2:66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АТА-10:100:2:69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АТА-10:100:2:70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АТА-10:100:2:71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АТА-10:100:2:74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АТА-10:100:2:75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АТА-10:100:2:79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АТА-10:100:2:81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АТА-10:100:2:83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АТА-10:100:2:84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АТА-10:100:2:85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АТА-10:100:2:86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лазерный HP 1320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АТА-10:100:2:90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5 638.9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АТА-10:100:4:139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АТА-10:100:4:141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Сканер НР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Scanjet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АТА-10:100:4:142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01.08.2008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5 255.55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3COMDualSpeedHub(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хаб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АТА-10:100:3:012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14.02.2003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4 792.3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CDMA-шлюзы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АТА-10:100:3:235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8 504.25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GSM-шлюзы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АТА-10:100:3:234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5 490.15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GSM-шлюзы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АТА-10:100:3:236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5 490.15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GSM-шлюзы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АТА-10:100:3:237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5 490.15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GSM-шлюзы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АТА-10:100:3:238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5 490.15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GSM-шлюзы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АТА-10:100:3:239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5 490.15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GSM-шлюзы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01.11.2007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5 490.15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2626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тар000107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18 126.25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2626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00000050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18 126.25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2626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РФ1230010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18 126.25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2848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АТА-10:100:3:162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78 149.85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2848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АТА-10:100:3:163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78 149.85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2848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АТА-10:100:3:164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78 149.85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2848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АТА-10:100:3:165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78 149.85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2848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АТА-10:100:3:166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78 149.85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WS-C2948G-GE-TX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АТА-10:100:3:216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23.02.2006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53 306.9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Коммутатор WS-C2948G-GE-TX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23.02.2006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53 306.9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1751-V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00000049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59 782.2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1751-V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АТА-10:100:3:192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24.10.2007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59 782.2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1751-V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АТА-10:100:3:197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60 320.25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Маршрутизатор для центра сети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АТА-10:100:3:199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117 493.8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Межсетевой экран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59 088.6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Мини АТС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АТА-10:100:3:204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27.12.2005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271 618.35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GCB0000000000000253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GCB0000000000000265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GCB0000000000000271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GCB0000000000000286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GCB0000000000000303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GCB0000000000000304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(без ОС)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4 415.75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(без ОС)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4 415.75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(с ОС VISTA)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АТА-10:100:1:1704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4 705.6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(с ОС VISTA)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АТА-10:100:1:1705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4 705.6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Aspire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3683WXMi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АТА-10:100:1:644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4 094.45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Aspire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3683WXMi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АТА-10:100:1:645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4 094.45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Aspire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5573ZWXMi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АТА-10:100:1:630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5 167.15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Fujitsu-Siemens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PI2550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АТА-10:100:1:670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09.09.2008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756.65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Fujitsu-Siemens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V3405A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АТА-10:100:1:620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Fujitsu-Siemens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V3405A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АТА-10:100:1:622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701.85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д/проведения аудио-видео конференции 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АТА-10:100:5:69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1 163.65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д/проведения аудио-видео конференции 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АТА-10:100:5:70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1 163.65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д/проведения аудио-видео конференции 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АТА-10:100:5:71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1 163.65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д/проведения аудио-видео конференции 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АТА-10:100:5:72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1 163.65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д/проведения аудио-видео конференции 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АТА-10:100:5:73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1 163.65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д/проведения аудио-видео конференции 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АТА-10:100:5:74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1 163.65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д/проведения аудио-видео конференции (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АТА-10:100:5:75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1 163.65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6110 B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АТА-10:100:2:102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4 004.35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Phazer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611 ON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АТА-12:100:2:112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28.03.2008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3 964.4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Шлюз VX 1200 WITH С 2 Х1 ПОРТАЛ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АТА-10:100:1700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74 205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GCB00000000000000077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GCB00000000000000079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GCB00000000000000091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GCB00000000000000085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Notebook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HP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Pavilion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dv6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GCB00000000000000093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10 442.25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GCB291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GCB272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GCB289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GCB295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GCB312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GCB278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15.6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GCB307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7 714.6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12.1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GCB318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17 374.85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12.1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GCB319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17 374.85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12.1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GCB320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17 374.85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- диагональ 12.1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GCB321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23.07.2010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17 374.85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 (без ОС)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АТА-10:100:1:1713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4 433.6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Fujitsu-Siemens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V3405A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АТА-10:100:1:623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Fujitsu-Siemens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Amilo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V3505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АТА-10:100:1:625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121003241</w:t>
            </w:r>
          </w:p>
        </w:tc>
        <w:tc>
          <w:tcPr>
            <w:tcW w:w="1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22.01.2008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8 930.1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Sony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DCR-SR67E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GCB00000000000000026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12.08.2009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14 652.3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Видеорегистратор цифровой SAFARI H264 (ЦОП </w:t>
            </w:r>
            <w:proofErr w:type="gram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У-К</w:t>
            </w:r>
            <w:proofErr w:type="gram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VKO00000000000445   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20.09.2013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8 062.25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GCB089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GCB099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GCB109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GCB119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GCB129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MF4018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GCB130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05.03.2010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3 519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Xerox3119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101001453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2 544.9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АТА-10:100:4:98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АТА-10:100:4:101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АТА-10:100:4:102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АТА-10:100:4:104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АТА-10:100:4:106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АТА-10:100:4:119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АТА-10:100:4:122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АТА-10:100:4:123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АТА-10:100:4:126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АТА-10:100:4:127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Копир/принтер/сканер WC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АТА-10:100:4:128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2 491.35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</w:t>
            </w:r>
            <w:proofErr w:type="gram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сканер  WC</w:t>
            </w:r>
            <w:proofErr w:type="gram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АТА-10:100:4:41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2 580.6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</w:t>
            </w:r>
            <w:proofErr w:type="gram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сканер  WC</w:t>
            </w:r>
            <w:proofErr w:type="gram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АТА-10:100:4:42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2 580.6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</w:t>
            </w:r>
            <w:proofErr w:type="gram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сканер  WC</w:t>
            </w:r>
            <w:proofErr w:type="gram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АТА-10:100:4:44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2 580.6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</w:t>
            </w:r>
            <w:proofErr w:type="gram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сканер  WC</w:t>
            </w:r>
            <w:proofErr w:type="gram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АТА-10:100:4:61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2 580.6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Копир/принтер/</w:t>
            </w:r>
            <w:proofErr w:type="gram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сканер  WC</w:t>
            </w:r>
            <w:proofErr w:type="gram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3119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АТА-10:100:4:70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2 580.6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Копир.аппарат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CopyCentre</w:t>
            </w:r>
            <w:proofErr w:type="spellEnd"/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АТА-10:100:4:37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12.09.2005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84 887.8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CANON IR2420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GCB1559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26 168.1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CANON IR2420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GCB1560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29.05.2012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26 168.1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Копир/принтер/сканер /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факсWC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PE 220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АТА-10:100:4:74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21.06.2007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4 004.35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Принтер WC 5645/55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АТА-10:100:2:100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01.12.2007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92 542.9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Copier CANON I-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Sensys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MF-4430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GCB522</w:t>
            </w:r>
          </w:p>
        </w:tc>
        <w:tc>
          <w:tcPr>
            <w:tcW w:w="1262" w:type="pc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03.05.2011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547.05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АТА-10:100:1:351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АТА-10:100:1:352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АТА-10:100:1:353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АТА-10:100:1:354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АТА-10:100:1:355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АТА-10:100:1:357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АТА-10:100:1:358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АТА-10:100:1:366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АТА-10:100:1:367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АТА-10:100:1:369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АТА-10:100:1:364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АТА-10:100:1:401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АТА-10:100:1:346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Монитор TFT17"+колонки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АТА-10:100:1:349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6 951.3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АТА-10:100:1:285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АТА-10:100:1:287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АТА-10:100:1:307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АТА-10:100:1:311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АТА-10:100:1:315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АТА-10:100:1:318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30.10.2013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АТА-10:100:1:327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АТА-10:100:1:329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АТА-10:100:1:331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АТА-10:100:1:334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АТА-10:100:1:335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тип1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dell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OptiPlex</w:t>
            </w:r>
            <w:proofErr w:type="spellEnd"/>
            <w:r w:rsidRPr="0045422D">
              <w:rPr>
                <w:rFonts w:ascii="Times New Roman" w:hAnsi="Times New Roman" w:cs="Times New Roman"/>
                <w:sz w:val="24"/>
                <w:szCs w:val="24"/>
              </w:rPr>
              <w:t xml:space="preserve"> GX620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АТА-10:100:1:338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26.10.2005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10 069.95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Сервер тип2 IBM xSeries260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АТА-10:100:1:440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475 594.55</w:t>
            </w:r>
          </w:p>
        </w:tc>
      </w:tr>
      <w:tr w:rsidR="00D63F8B" w:rsidRPr="0045422D" w:rsidTr="00D63F8B">
        <w:trPr>
          <w:jc w:val="center"/>
        </w:trPr>
        <w:tc>
          <w:tcPr>
            <w:tcW w:w="184" w:type="pct"/>
          </w:tcPr>
          <w:p w:rsidR="00D63F8B" w:rsidRPr="0045422D" w:rsidRDefault="00D63F8B" w:rsidP="00B30BB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Сервер тип2 IBM xSeries260</w:t>
            </w:r>
          </w:p>
        </w:tc>
        <w:tc>
          <w:tcPr>
            <w:tcW w:w="1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АТА-10:100:1:441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B" w:rsidRPr="0045422D" w:rsidRDefault="00D63F8B" w:rsidP="00B30BB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05.12.2005</w:t>
            </w:r>
          </w:p>
        </w:tc>
        <w:tc>
          <w:tcPr>
            <w:tcW w:w="636" w:type="pct"/>
          </w:tcPr>
          <w:p w:rsidR="00D63F8B" w:rsidRPr="0045422D" w:rsidRDefault="00D63F8B" w:rsidP="00B30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22D">
              <w:rPr>
                <w:rFonts w:ascii="Times New Roman" w:hAnsi="Times New Roman" w:cs="Times New Roman"/>
                <w:sz w:val="24"/>
                <w:szCs w:val="24"/>
              </w:rPr>
              <w:t>475 594.55</w:t>
            </w:r>
          </w:p>
        </w:tc>
      </w:tr>
    </w:tbl>
    <w:p w:rsidR="00FB3322" w:rsidRDefault="00FB3322">
      <w:bookmarkStart w:id="0" w:name="_GoBack"/>
      <w:bookmarkEnd w:id="0"/>
    </w:p>
    <w:sectPr w:rsidR="00FB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8B"/>
    <w:rsid w:val="00D63F8B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0D3E-A3DE-419E-A8BA-0368A8E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6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63F8B"/>
  </w:style>
  <w:style w:type="paragraph" w:styleId="a3">
    <w:name w:val="Normal (Web)"/>
    <w:basedOn w:val="a"/>
    <w:uiPriority w:val="99"/>
    <w:semiHidden/>
    <w:unhideWhenUsed/>
    <w:rsid w:val="00D6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6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63F8B"/>
  </w:style>
  <w:style w:type="paragraph" w:customStyle="1" w:styleId="j16">
    <w:name w:val="j16"/>
    <w:basedOn w:val="a"/>
    <w:rsid w:val="00D6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6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3F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3F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3F8B"/>
  </w:style>
  <w:style w:type="paragraph" w:styleId="a8">
    <w:name w:val="footer"/>
    <w:basedOn w:val="a"/>
    <w:link w:val="a9"/>
    <w:uiPriority w:val="99"/>
    <w:unhideWhenUsed/>
    <w:rsid w:val="00D63F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3F8B"/>
  </w:style>
  <w:style w:type="paragraph" w:customStyle="1" w:styleId="Default">
    <w:name w:val="Default"/>
    <w:rsid w:val="00D63F8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3267</Words>
  <Characters>18623</Characters>
  <Application>Microsoft Office Word</Application>
  <DocSecurity>0</DocSecurity>
  <Lines>155</Lines>
  <Paragraphs>43</Paragraphs>
  <ScaleCrop>false</ScaleCrop>
  <Company/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1</cp:revision>
  <dcterms:created xsi:type="dcterms:W3CDTF">2020-04-01T06:27:00Z</dcterms:created>
  <dcterms:modified xsi:type="dcterms:W3CDTF">2020-04-01T06:27:00Z</dcterms:modified>
</cp:coreProperties>
</file>